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C5F67" w14:textId="05FF4F42" w:rsidR="00100C07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A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6B2019" wp14:editId="5DAA6B3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4275" cy="10677525"/>
            <wp:effectExtent l="0" t="0" r="9525" b="9525"/>
            <wp:wrapNone/>
            <wp:docPr id="1" name="Рисунок 1" descr="C:\Users\Администратор\Desktop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F33A0" w14:textId="6AEC4AD2" w:rsidR="00071A3C" w:rsidRDefault="00047833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</w:t>
      </w:r>
    </w:p>
    <w:p w14:paraId="72DE5160" w14:textId="098F4052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4BA59" w14:textId="3C7B8AAC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DC684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59C27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47B14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2924C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6333E4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A9A34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A97C8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D93C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4BBF2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1A82A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D4168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2E6B4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6982E0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E8C0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F2C1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ABE4CC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75298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7A59D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97C5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4A6DF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D27D92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82B98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D5317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9705A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7DBC0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63149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DA3DF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480A6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82397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CA360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803D7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7F94B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36FD6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64A6C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1D75E" w14:textId="77777777" w:rsidR="00071A3C" w:rsidRDefault="00071A3C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7B918" w14:textId="514C301B" w:rsidR="00047833" w:rsidRPr="0027113F" w:rsidRDefault="00047833" w:rsidP="0000392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Цели:</w:t>
      </w:r>
    </w:p>
    <w:p w14:paraId="1464B50C" w14:textId="1B6D4F96" w:rsidR="00047833" w:rsidRPr="0027113F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="00003927"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сохранение и укрепление физического и психического здоровья воспитанников в летний период с учётом их индивидуальных особенностей;</w:t>
      </w:r>
    </w:p>
    <w:p w14:paraId="76825357" w14:textId="4B92E8FC" w:rsidR="00047833" w:rsidRPr="0027113F" w:rsidRDefault="00003927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047833"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047833"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удовлетворение пот</w:t>
      </w: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ребностей растущего организма в</w:t>
      </w:r>
      <w:r w:rsidR="00047833"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летнем отдыхе, творческой деятельности и движении.</w:t>
      </w:r>
    </w:p>
    <w:p w14:paraId="00C4237A" w14:textId="77777777" w:rsidR="00047833" w:rsidRPr="0027113F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  </w:t>
      </w:r>
      <w:r w:rsidRPr="002711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14:paraId="7F919DF6" w14:textId="77777777" w:rsidR="00047833" w:rsidRPr="0027113F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 1. 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14:paraId="1065F1BD" w14:textId="77777777" w:rsidR="00047833" w:rsidRPr="0027113F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 2. 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Совершенствовать речь детей, развивать их эмоциональную сферу.</w:t>
      </w:r>
    </w:p>
    <w:p w14:paraId="31F798FB" w14:textId="5E00EDED" w:rsidR="00047833" w:rsidRPr="0027113F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 3. Осуществлять педагогическое и санитарное просвещение родителей (законных представителей) по вопросам воспитания и оздоровления детей в летний период.</w:t>
      </w:r>
    </w:p>
    <w:p w14:paraId="02B4AD4E" w14:textId="5642298F" w:rsidR="00047833" w:rsidRPr="00003927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</w:t>
      </w:r>
      <w:r w:rsidR="00003927"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  4. Продолжать работу по </w:t>
      </w: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улучшению пространственного окружения прогулочных</w:t>
      </w:r>
      <w:r w:rsidRPr="000039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711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участков ДОУ.</w:t>
      </w:r>
    </w:p>
    <w:p w14:paraId="68692DD3" w14:textId="434136C1" w:rsidR="00047833" w:rsidRPr="00003927" w:rsidRDefault="00047833" w:rsidP="0000392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0392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14:paraId="37DE61DB" w14:textId="695CDCEE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2A949684" w14:textId="215F09B1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56038691" w14:textId="604E5C8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394006C0" w14:textId="684FC29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56E85E8A" w14:textId="2B7FA582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5AFD29BE" w14:textId="3D373CBC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0B21C28E" w14:textId="2931754A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696D5818" w14:textId="22D9841C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0DADF586" w14:textId="65B0D6DE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4C2FDD89" w14:textId="6352B745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74DBE7C" w14:textId="7C9194E0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8096310" w14:textId="1B2A493C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40485658" w14:textId="322535C0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588BE10A" w14:textId="094511C1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39C6D9C7" w14:textId="1C9D77C5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60087730" w14:textId="3FD1563D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5CE627EB" w14:textId="04964056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132ECE2E" w14:textId="05A8714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2A0DD3CF" w14:textId="6F83761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2155BADA" w14:textId="70EE1216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838CE79" w14:textId="3655FB28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1B910979" w14:textId="26251590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6DE0ACD1" w14:textId="77777777" w:rsidR="00071A3C" w:rsidRDefault="00071A3C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7B90E66" w14:textId="116A5E2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1067C9E" w14:textId="7D1AE623" w:rsidR="00003927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Arial"/>
          <w:color w:val="444444"/>
          <w:sz w:val="24"/>
          <w:szCs w:val="24"/>
          <w:bdr w:val="none" w:sz="0" w:space="0" w:color="auto" w:frame="1"/>
          <w:lang w:eastAsia="ru-RU"/>
        </w:rPr>
      </w:pPr>
    </w:p>
    <w:p w14:paraId="73F8E686" w14:textId="46940A3C" w:rsidR="00003927" w:rsidRPr="00047833" w:rsidRDefault="00003927" w:rsidP="0004783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</w:p>
    <w:tbl>
      <w:tblPr>
        <w:tblW w:w="9924" w:type="dxa"/>
        <w:tblInd w:w="-43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4961"/>
        <w:gridCol w:w="1418"/>
        <w:gridCol w:w="2835"/>
      </w:tblGrid>
      <w:tr w:rsidR="00003927" w:rsidRPr="00003927" w14:paraId="023F1FF4" w14:textId="77777777" w:rsidTr="00EE2618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FE31B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№</w:t>
            </w:r>
          </w:p>
          <w:p w14:paraId="4A88390E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п./п.</w:t>
            </w:r>
          </w:p>
        </w:tc>
        <w:tc>
          <w:tcPr>
            <w:tcW w:w="4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1BB67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F5F25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1EA87" w14:textId="1EAA3A14" w:rsidR="00047833" w:rsidRPr="00003927" w:rsidRDefault="00003927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</w:t>
            </w:r>
            <w:r w:rsidR="00047833"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НЫЕ</w:t>
            </w:r>
          </w:p>
        </w:tc>
      </w:tr>
      <w:tr w:rsidR="00003927" w:rsidRPr="00003927" w14:paraId="49286B17" w14:textId="77777777" w:rsidTr="00003927">
        <w:tc>
          <w:tcPr>
            <w:tcW w:w="99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97E20" w14:textId="3AB7D726" w:rsidR="008D5AAE" w:rsidRPr="0027113F" w:rsidRDefault="0027113F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  <w:r w:rsidR="00047833" w:rsidRPr="002711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ПРЕДВАРИТЕЛЬНО – ОРГАНИЗАЦИОННЫЕ МЕРОПРИЯТИЯ</w:t>
            </w:r>
          </w:p>
        </w:tc>
      </w:tr>
      <w:tr w:rsidR="00003927" w:rsidRPr="00003927" w14:paraId="117D8DAB" w14:textId="77777777" w:rsidTr="00E63A96"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13D8E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F77C7" w14:textId="2EA7E368" w:rsidR="00047833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Утверждение плана летней </w:t>
            </w:r>
            <w:r w:rsid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оздоровительной работы </w:t>
            </w:r>
            <w:r w:rsidR="008D5AA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="00100C0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2020</w:t>
            </w:r>
          </w:p>
          <w:p w14:paraId="7AC32F26" w14:textId="5643D42C" w:rsidR="008D5AAE" w:rsidRPr="00003927" w:rsidRDefault="008D5AAE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4B858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0E568" w14:textId="2D6F4C9B" w:rsidR="00047833" w:rsidRPr="0000392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Т.В.Шамарина</w:t>
            </w:r>
            <w:proofErr w:type="spellEnd"/>
            <w:r w:rsid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заведующий</w:t>
            </w:r>
          </w:p>
        </w:tc>
      </w:tr>
      <w:tr w:rsidR="00100C07" w:rsidRPr="00003927" w14:paraId="6B792FA8" w14:textId="77777777" w:rsidTr="00E63A96">
        <w:trPr>
          <w:trHeight w:val="33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F30C5" w14:textId="7F4ECD41" w:rsidR="00100C07" w:rsidRPr="00003927" w:rsidRDefault="00E63A96" w:rsidP="00E63A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EBCAD" w14:textId="7DC9B65D" w:rsidR="00100C07" w:rsidRPr="00003927" w:rsidRDefault="00100C07" w:rsidP="00100C07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правилами оказания первой помощи;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90929" w14:textId="77777777" w:rsidR="00100C07" w:rsidRPr="00003927" w:rsidRDefault="00100C07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CEB30" w14:textId="21DA9D31" w:rsidR="00100C0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Н.В.Козлова</w:t>
            </w:r>
            <w:proofErr w:type="spellEnd"/>
          </w:p>
          <w:p w14:paraId="15515010" w14:textId="6DEA615F" w:rsidR="00100C07" w:rsidRDefault="00100C07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медсестра</w:t>
            </w:r>
          </w:p>
        </w:tc>
      </w:tr>
      <w:tr w:rsidR="00100C07" w:rsidRPr="00003927" w14:paraId="5459D3DA" w14:textId="77777777" w:rsidTr="00100C07">
        <w:trPr>
          <w:trHeight w:val="1498"/>
        </w:trPr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A32CB" w14:textId="77777777" w:rsidR="00100C07" w:rsidRPr="00003927" w:rsidRDefault="00100C07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0623F" w14:textId="77777777" w:rsidR="00100C07" w:rsidRPr="00003927" w:rsidRDefault="00100C07" w:rsidP="00100C07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предупреждению отравления детей ядовитыми растениями и грибами;</w:t>
            </w:r>
          </w:p>
          <w:p w14:paraId="49AC323F" w14:textId="77777777" w:rsidR="00100C07" w:rsidRPr="00003927" w:rsidRDefault="00100C07" w:rsidP="00100C07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при солнечном и тепловом ударе;</w:t>
            </w:r>
          </w:p>
          <w:p w14:paraId="18FB55D0" w14:textId="39C5A226" w:rsidR="00100C07" w:rsidRPr="0027113F" w:rsidRDefault="00100C07" w:rsidP="00204E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оказание помощи при укусе насекомыми и т.п.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7CBA6" w14:textId="77777777" w:rsidR="00100C07" w:rsidRPr="00003927" w:rsidRDefault="00100C07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AFF89" w14:textId="77777777" w:rsidR="00100C0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3E8D8BE9" w14:textId="77777777" w:rsidR="00100C0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0D584260" w14:textId="77777777" w:rsidR="00100C0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Н.В.Козлова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588A1E75" w14:textId="0DF7190C" w:rsidR="00100C07" w:rsidRPr="0000392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медсестра</w:t>
            </w:r>
          </w:p>
          <w:p w14:paraId="14EC9D43" w14:textId="77777777" w:rsidR="00100C0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003927" w:rsidRPr="00003927" w14:paraId="5CADC037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9D502" w14:textId="77777777" w:rsidR="001B57A9" w:rsidRDefault="001B57A9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6D88AFD" w14:textId="3A6BBA60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40D1B" w14:textId="77777777" w:rsidR="001B57A9" w:rsidRDefault="001B57A9" w:rsidP="00204E5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33AACC48" w14:textId="77777777" w:rsidR="00047833" w:rsidRDefault="00204E52" w:rsidP="00204E5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Комплектация аптечек в группах</w:t>
            </w:r>
          </w:p>
          <w:p w14:paraId="4C58FE7A" w14:textId="4D5792E2" w:rsidR="001B57A9" w:rsidRPr="00003927" w:rsidRDefault="001B57A9" w:rsidP="00204E5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8B45F" w14:textId="77777777" w:rsidR="001B57A9" w:rsidRDefault="001B57A9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0D275DBF" w14:textId="2CCD894A" w:rsidR="00047833" w:rsidRPr="00003927" w:rsidRDefault="00204E52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85E19" w14:textId="77777777" w:rsidR="001B57A9" w:rsidRDefault="001B57A9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3DEEF517" w14:textId="5B888F5D" w:rsidR="00047833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Н.В.Козлова</w:t>
            </w:r>
            <w:proofErr w:type="spellEnd"/>
          </w:p>
          <w:p w14:paraId="65071B43" w14:textId="53A663FC" w:rsidR="001B57A9" w:rsidRPr="0027113F" w:rsidRDefault="00100C07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медсестра</w:t>
            </w:r>
          </w:p>
        </w:tc>
      </w:tr>
      <w:tr w:rsidR="00003927" w:rsidRPr="00003927" w14:paraId="7A36EBEA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3E6E2" w14:textId="518934E1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D2AF7" w14:textId="5F3FBBD6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Проведение инструктажа с воспитанниками:</w:t>
            </w:r>
          </w:p>
          <w:p w14:paraId="6E562EC7" w14:textId="2E723A00" w:rsidR="00047833" w:rsidRPr="00003927" w:rsidRDefault="00204E52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по предупреждению травматизма на прогулках;</w:t>
            </w:r>
          </w:p>
          <w:p w14:paraId="7B4D7B74" w14:textId="315698BC" w:rsidR="008D5AAE" w:rsidRPr="0027113F" w:rsidRDefault="00204E52" w:rsidP="0027113F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соблюдение правил поведения в природе, на улице, во время выхода за территорию ДОУ.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61862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162628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BE48F" w14:textId="5ACD3432" w:rsidR="00047833" w:rsidRPr="00003927" w:rsidRDefault="00047833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C2F46" w14:textId="77777777" w:rsidR="00047833" w:rsidRPr="00003927" w:rsidRDefault="00047833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4E1E4481" w14:textId="77777777" w:rsidR="00047833" w:rsidRPr="00003927" w:rsidRDefault="00047833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групп</w:t>
            </w:r>
          </w:p>
        </w:tc>
      </w:tr>
      <w:tr w:rsidR="00003927" w:rsidRPr="00003927" w14:paraId="13A60F21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57528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C50D3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Приобретение выносного игрового оборудования:</w:t>
            </w:r>
          </w:p>
          <w:p w14:paraId="7A65B1EC" w14:textId="3A77409B" w:rsidR="00047833" w:rsidRPr="00003927" w:rsidRDefault="00204E52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скакалок;</w:t>
            </w:r>
          </w:p>
          <w:p w14:paraId="2A67B3EE" w14:textId="002A4AF9" w:rsidR="00047833" w:rsidRPr="00003927" w:rsidRDefault="00204E52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мячей разных размеров;</w:t>
            </w:r>
          </w:p>
          <w:p w14:paraId="676E7B6A" w14:textId="76F1C706" w:rsidR="00047833" w:rsidRPr="00003927" w:rsidRDefault="00204E52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наборов для игр с песком;</w:t>
            </w:r>
          </w:p>
          <w:p w14:paraId="14817611" w14:textId="59AAE9C4" w:rsidR="00047833" w:rsidRPr="00003927" w:rsidRDefault="00204E52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кеглей;</w:t>
            </w:r>
          </w:p>
          <w:p w14:paraId="459B1483" w14:textId="622E2422" w:rsidR="008D5AAE" w:rsidRPr="0027113F" w:rsidRDefault="00204E52" w:rsidP="0027113F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мелков и канцтоваров для изобразительного творчества.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0E4F6" w14:textId="77777777" w:rsidR="001B57A9" w:rsidRDefault="001B57A9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696EB11E" w14:textId="07E383B8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летнего периода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88858" w14:textId="77777777" w:rsidR="001B57A9" w:rsidRDefault="001B57A9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75AA5DE" w14:textId="77777777" w:rsidR="00100C07" w:rsidRDefault="00100C07" w:rsidP="001B57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Е.А.Кем</w:t>
            </w:r>
            <w:proofErr w:type="spellEnd"/>
          </w:p>
          <w:p w14:paraId="568DA955" w14:textId="4265D2F4" w:rsidR="00047833" w:rsidRPr="00003927" w:rsidRDefault="001B57A9" w:rsidP="001B57A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завхоз</w:t>
            </w:r>
          </w:p>
        </w:tc>
      </w:tr>
      <w:tr w:rsidR="00003927" w:rsidRPr="00003927" w14:paraId="5AAD00BB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F1205" w14:textId="4B9A290A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2A06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Издание приказов:</w:t>
            </w:r>
          </w:p>
          <w:p w14:paraId="53F00AB6" w14:textId="77777777" w:rsidR="00047833" w:rsidRPr="00003927" w:rsidRDefault="00047833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       Об организации работы ДОУ в летний период.</w:t>
            </w:r>
          </w:p>
          <w:p w14:paraId="3AD7BC7D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166CF1F" w14:textId="5EFE3295" w:rsidR="00047833" w:rsidRPr="00003927" w:rsidRDefault="00047833" w:rsidP="00047833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2.    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О подготовке ДОУ к новому 20</w:t>
            </w:r>
            <w:r w:rsidR="00100C0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20-2021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учебному году</w:t>
            </w:r>
          </w:p>
          <w:p w14:paraId="60248538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6C5DC3F" w14:textId="21AEA54C" w:rsidR="00047833" w:rsidRPr="00003927" w:rsidRDefault="00047833" w:rsidP="0027113F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      О зачислении воспитанников в ДОУ (отчисление в связи с выпуском детей в школу)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F28F1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7F2670B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  <w:p w14:paraId="7967BB07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B7EF7ED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  <w:p w14:paraId="70FA06A7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2DE206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E8E6423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июнь-август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4868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1DCAC862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776266E" w14:textId="4B18A508" w:rsidR="00047833" w:rsidRPr="0000392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Т.В.Шамрина</w:t>
            </w:r>
            <w:proofErr w:type="spellEnd"/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заведующий</w:t>
            </w:r>
          </w:p>
        </w:tc>
      </w:tr>
      <w:tr w:rsidR="00003927" w:rsidRPr="00003927" w14:paraId="2766AEDA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1FDAB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1.7.</w:t>
            </w:r>
          </w:p>
          <w:p w14:paraId="796D6CF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B77B5" w14:textId="77777777" w:rsidR="00047833" w:rsidRPr="00003927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Составление отчётов за летний период о выполнении намеченного плана работы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C4B5F" w14:textId="3F2D7AEF" w:rsidR="00047833" w:rsidRPr="00003927" w:rsidRDefault="00694B59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до конца 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августа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455A6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всех групп, музыкальные руководители, старший воспитатель</w:t>
            </w:r>
          </w:p>
        </w:tc>
      </w:tr>
      <w:tr w:rsidR="00003927" w:rsidRPr="00003927" w14:paraId="49E636E9" w14:textId="77777777" w:rsidTr="0027113F">
        <w:trPr>
          <w:trHeight w:val="283"/>
        </w:trPr>
        <w:tc>
          <w:tcPr>
            <w:tcW w:w="99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EAA41" w14:textId="77E89922" w:rsidR="00694B59" w:rsidRPr="0027113F" w:rsidRDefault="0027113F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="00047833" w:rsidRPr="002711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ВОСПИТАТЕЛЬНО-ОБРАЗОВАТЕЛЬНАЯ РАБОТА С ДЕТЬМИ</w:t>
            </w:r>
          </w:p>
        </w:tc>
      </w:tr>
      <w:tr w:rsidR="00003927" w:rsidRPr="00003927" w14:paraId="2F82542D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5646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ABD5B" w14:textId="432978A8" w:rsidR="008D5AAE" w:rsidRPr="008260CD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Календарное планирование согла</w:t>
            </w:r>
            <w:r w:rsidR="008D5AA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сно методическим рекомендациям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F2D63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D2D4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1FF79AD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0EBBD2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EC59E05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E4C1FD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96FAA2B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5BE00CB6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14:paraId="3D547AD5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CF9199D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B588CE1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7F215C7D" w14:textId="7D387D2C" w:rsidR="00047833" w:rsidRPr="00003927" w:rsidRDefault="00694B59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групп</w:t>
            </w:r>
          </w:p>
          <w:p w14:paraId="3DE635ED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3AF8B28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07A5100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03927" w:rsidRPr="00003927" w14:paraId="1939F366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420C2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98739" w14:textId="77777777" w:rsidR="00047833" w:rsidRPr="00003927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Переход на летний режим пребывания детей на группах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559E4" w14:textId="587635E6" w:rsidR="00047833" w:rsidRPr="00003927" w:rsidRDefault="00100C07" w:rsidP="00100C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01 июня по 29 августа 2020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года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664E8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04AF30FD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3EBC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2925A" w14:textId="04623BA8" w:rsidR="008D5AAE" w:rsidRPr="008260CD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Организуется проведение спортивных и подвижных игр, развлечений, досугов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581A7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BC05B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3720AFD0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709C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F66D8" w14:textId="34AF104B" w:rsidR="008D5AAE" w:rsidRPr="008260CD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Игровая деятельность по 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реализуемой 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программе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ДОУ составленной на основе примерной программы «</w:t>
            </w:r>
            <w:r w:rsidR="00100C0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рождения до школы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под ред. </w:t>
            </w:r>
            <w:proofErr w:type="spellStart"/>
            <w:r w:rsidR="0027113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Верак</w:t>
            </w:r>
            <w:r w:rsidR="00100C0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сы</w:t>
            </w:r>
            <w:proofErr w:type="spellEnd"/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учётом</w:t>
            </w:r>
            <w:r w:rsidR="00694B5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введения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ФГОС ДО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94BD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FCCCC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3C2DDA38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58238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19F5E" w14:textId="4BB0D444" w:rsidR="008D5AAE" w:rsidRPr="008260CD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Работа с детьми по ОБЖ, беседы, игры по ознакомлению с правилами дорожного движения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BD143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7B169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7313943F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95E5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56B86" w14:textId="47973E93" w:rsidR="008D5AAE" w:rsidRPr="008260CD" w:rsidRDefault="00694B59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Экологического воспитание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детей: беседы, прогулки, экскурсии, наблюдения, опытно- экспериментальная деятельность, труд на цветнике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AE2CC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B9443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7376D27D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B20C8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58812" w14:textId="77777777" w:rsidR="00047833" w:rsidRPr="00003927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Оформление родительских уголков по темам:</w:t>
            </w:r>
          </w:p>
          <w:p w14:paraId="49921E90" w14:textId="29ED212B" w:rsidR="00047833" w:rsidRPr="00003927" w:rsidRDefault="00694B59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«Осторожно, солнце!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05AB5641" w14:textId="02E04F91" w:rsidR="00047833" w:rsidRPr="00694B59" w:rsidRDefault="00694B59" w:rsidP="00694B5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EF4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закаливания и озд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оровления детей в летний период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4629078A" w14:textId="77777777" w:rsidR="00694B59" w:rsidRDefault="00694B59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«Предотвращение детского травматизма летом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14:paraId="37118D70" w14:textId="77777777" w:rsidR="008D5AAE" w:rsidRDefault="00694B59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85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дорога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="00F8557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14:paraId="6246FF6F" w14:textId="10485D21" w:rsidR="008260CD" w:rsidRPr="008260CD" w:rsidRDefault="008260CD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21E0A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741DF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7F91D131" w14:textId="77777777" w:rsidTr="00003927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3BB86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DFDE3" w14:textId="5E9DDACF" w:rsidR="00F85576" w:rsidRPr="0027113F" w:rsidRDefault="0027113F" w:rsidP="0027113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  <w:r w:rsidR="00047833" w:rsidRPr="002711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ПРОФИЛАКТИЧЕСКАЯ И ОЗДОРОВИТЕЛЬНАЯ РАБОТА С ДЕТЬМИ </w:t>
            </w:r>
          </w:p>
        </w:tc>
      </w:tr>
      <w:tr w:rsidR="00003927" w:rsidRPr="00003927" w14:paraId="40984CBF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33BF1" w14:textId="24BC90E8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F38D6" w14:textId="30B5634B" w:rsidR="008D5AAE" w:rsidRPr="008D5AAE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Максимальное пребывание детей на свежем воздухе (утренний приём и гимнастика, прогулки, развлечения).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42AA1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ЛОП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447DF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2605E046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4A79A1FD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37484878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6B10EA19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2F1BE5E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0F20C43D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7151274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E71E91E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14:paraId="73092333" w14:textId="311512D5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групп</w:t>
            </w:r>
          </w:p>
        </w:tc>
      </w:tr>
      <w:tr w:rsidR="00003927" w:rsidRPr="00003927" w14:paraId="589FA713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5008C" w14:textId="67A131FB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2C76F" w14:textId="68E00EDD" w:rsidR="008D5AAE" w:rsidRPr="0027113F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Создание условий для двигательной активности детей за счёт организации различных видов детской деятельности на прогулке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9DF97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37DD8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799B42DE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97B69" w14:textId="017910E6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0607B" w14:textId="76A7220D" w:rsidR="008D5AAE" w:rsidRPr="0027113F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Проведение закаливающих и профилактических мероприятий в течение дня (оздоровительный бег, воздушные и солнечные ванны, </w:t>
            </w:r>
            <w:proofErr w:type="spellStart"/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босохождение</w:t>
            </w:r>
            <w:proofErr w:type="spellEnd"/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водные процедуры, солевое закаливание,</w:t>
            </w:r>
            <w:r w:rsidR="00F8557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гигиеническое мытье ног, корригирующая гимнастика)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239E7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45058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776D3DF1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12513" w14:textId="0CFB3954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82F6E" w14:textId="04D250E6" w:rsidR="008D5AAE" w:rsidRPr="0027113F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 основных видов движений через подвижные игры с мячом, скакалкой, обручами.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06D85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669FE" w14:textId="77777777" w:rsidR="00047833" w:rsidRPr="00003927" w:rsidRDefault="00047833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6C17E794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E2C61" w14:textId="442064FF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95962" w14:textId="13764AEB" w:rsidR="008D5AAE" w:rsidRPr="0027113F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Включение в меню свежих овощей, фруктов, соков при наличии финансирования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6DDC4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687E3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администрация</w:t>
            </w:r>
          </w:p>
        </w:tc>
      </w:tr>
      <w:tr w:rsidR="00003927" w:rsidRPr="00003927" w14:paraId="503AF176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C09FB" w14:textId="6722326B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7CDB6" w14:textId="58650DBE" w:rsidR="008D5AAE" w:rsidRPr="0027113F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Организация водно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-питьевого режима. Наличие чайника, охлажденной кипячёной воды, одноразовых стаканчиков для соблюдения </w:t>
            </w:r>
            <w:r w:rsidR="0027113F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питьевого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режим на прогулках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B6568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E19A6" w14:textId="77777777" w:rsidR="00047833" w:rsidRPr="00003927" w:rsidRDefault="00047833" w:rsidP="00047833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003927" w:rsidRPr="00003927" w14:paraId="1DA386F5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E14F6" w14:textId="494B01DE" w:rsidR="00047833" w:rsidRPr="00003927" w:rsidRDefault="00F85576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6D3B8" w14:textId="77777777" w:rsidR="00047833" w:rsidRPr="00003927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уголка «Здоровья» следующей тематикой:</w:t>
            </w:r>
          </w:p>
          <w:p w14:paraId="25751615" w14:textId="76BE1381" w:rsidR="00047833" w:rsidRPr="00003927" w:rsidRDefault="00F85576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«Правильное питание детей в летний период»</w:t>
            </w:r>
          </w:p>
          <w:p w14:paraId="17DCFC7F" w14:textId="22E732C3" w:rsidR="00047833" w:rsidRPr="00003927" w:rsidRDefault="00F85576" w:rsidP="00F855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- </w:t>
            </w:r>
            <w:r w:rsidR="008D5AA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«Правила оказания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доврачебной помощи при укусе змей, насекомых, солнечном ударе»</w:t>
            </w:r>
          </w:p>
          <w:p w14:paraId="13CF57F3" w14:textId="420949DF" w:rsidR="00047833" w:rsidRPr="00003927" w:rsidRDefault="00F85576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«Профилактика энтеровирусной инфекции»</w:t>
            </w:r>
          </w:p>
          <w:p w14:paraId="623966D1" w14:textId="77777777" w:rsidR="00047833" w:rsidRDefault="00F85576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«Закаливание детей летом»</w:t>
            </w:r>
          </w:p>
          <w:p w14:paraId="146DC784" w14:textId="3B3B04F1" w:rsidR="008D5AAE" w:rsidRPr="00003927" w:rsidRDefault="008D5AAE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BDC4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A076C" w14:textId="77777777" w:rsidR="007418E1" w:rsidRDefault="007418E1" w:rsidP="00F855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3098D203" w14:textId="77777777" w:rsidR="007418E1" w:rsidRDefault="007418E1" w:rsidP="00F855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BB145A1" w14:textId="77777777" w:rsidR="00100C07" w:rsidRDefault="00100C07" w:rsidP="00F855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Н.В.Козлова</w:t>
            </w:r>
            <w:proofErr w:type="spellEnd"/>
          </w:p>
          <w:p w14:paraId="66D8CC44" w14:textId="55E05F35" w:rsidR="00F85576" w:rsidRDefault="00F85576" w:rsidP="00F855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медсестра</w:t>
            </w:r>
          </w:p>
          <w:p w14:paraId="51755750" w14:textId="71F4F6F3" w:rsidR="00F85576" w:rsidRPr="00003927" w:rsidRDefault="00F85576" w:rsidP="00F855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3927" w:rsidRPr="00003927" w14:paraId="63C1E49E" w14:textId="77777777" w:rsidTr="00003927">
        <w:tc>
          <w:tcPr>
            <w:tcW w:w="99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A71F1" w14:textId="4D6FCE6B" w:rsidR="007418E1" w:rsidRPr="0027113F" w:rsidRDefault="0027113F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4.</w:t>
            </w:r>
            <w:r w:rsidR="00047833" w:rsidRPr="002711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КОНТРОЛЬ И РУКОВОДСТВО</w:t>
            </w:r>
          </w:p>
        </w:tc>
      </w:tr>
      <w:tr w:rsidR="00003927" w:rsidRPr="00003927" w14:paraId="2AEC7486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C78D6" w14:textId="468E87A2" w:rsidR="00047833" w:rsidRPr="00003927" w:rsidRDefault="007418E1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471BF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Подготовка групп к новому учебному 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C9B95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96BE2" w14:textId="0F844AF0" w:rsidR="00047833" w:rsidRPr="00003927" w:rsidRDefault="0027113F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Т.В.Шамарина</w:t>
            </w:r>
            <w:proofErr w:type="spellEnd"/>
          </w:p>
          <w:p w14:paraId="29CCA541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</w:tc>
      </w:tr>
      <w:tr w:rsidR="00003927" w:rsidRPr="00003927" w14:paraId="4AEF66C6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DBEE3" w14:textId="3C30FAAC" w:rsidR="00047833" w:rsidRPr="00003927" w:rsidRDefault="007418E1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0DA57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Текущий контроль:</w:t>
            </w:r>
          </w:p>
          <w:p w14:paraId="07050736" w14:textId="77777777" w:rsidR="00047833" w:rsidRPr="00003927" w:rsidRDefault="00047833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       Выполнение инструкций по охране жизни и здоровья детей.</w:t>
            </w:r>
          </w:p>
          <w:p w14:paraId="66F260A8" w14:textId="77777777" w:rsidR="00047833" w:rsidRPr="00003927" w:rsidRDefault="00047833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      Анализ календарных планов на летний период</w:t>
            </w:r>
          </w:p>
          <w:p w14:paraId="7B72F627" w14:textId="6EBF1B27" w:rsidR="00047833" w:rsidRPr="00003927" w:rsidRDefault="00047833" w:rsidP="00047833">
            <w:pPr>
              <w:spacing w:after="0" w:line="240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3.      Соблюдение режима </w:t>
            </w:r>
            <w:r w:rsidR="00100C07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дня на</w:t>
            </w: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группах в летний период</w:t>
            </w:r>
          </w:p>
          <w:p w14:paraId="045A304E" w14:textId="77777777" w:rsidR="00047833" w:rsidRPr="00003927" w:rsidRDefault="00047833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      Ведение и заполнение листов адаптации детей раннего возраста</w:t>
            </w:r>
          </w:p>
          <w:p w14:paraId="408C025F" w14:textId="77777777" w:rsidR="00047833" w:rsidRDefault="00047833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      Обновление пространственного окружения в группе с учётом ФГОС ДО</w:t>
            </w:r>
          </w:p>
          <w:p w14:paraId="12FBD6D0" w14:textId="5A6DC784" w:rsidR="008D5AAE" w:rsidRPr="00003927" w:rsidRDefault="008D5AAE" w:rsidP="00047833">
            <w:pPr>
              <w:spacing w:after="0" w:line="240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C9F0F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 - август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9D3B4" w14:textId="77777777" w:rsidR="00CA19AF" w:rsidRDefault="00CA19AF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073536" w14:textId="77777777" w:rsidR="00CA19AF" w:rsidRDefault="00CA19AF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406208" w14:textId="77777777" w:rsidR="00CA19AF" w:rsidRDefault="00CA19AF" w:rsidP="000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9791D" w14:textId="4DEC16E0" w:rsidR="00CA19AF" w:rsidRDefault="00100C07" w:rsidP="0010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И.А.Мешанина</w:t>
            </w:r>
            <w:proofErr w:type="spellEnd"/>
          </w:p>
          <w:p w14:paraId="7C1EF6CF" w14:textId="75367CFE" w:rsidR="00047833" w:rsidRPr="00003927" w:rsidRDefault="00CA19AF" w:rsidP="0010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03927" w:rsidRPr="00003927" w14:paraId="776640D2" w14:textId="77777777" w:rsidTr="00003927">
        <w:tc>
          <w:tcPr>
            <w:tcW w:w="99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69245" w14:textId="10DB99F4" w:rsidR="008D5AAE" w:rsidRPr="0027113F" w:rsidRDefault="0027113F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5.</w:t>
            </w:r>
            <w:r w:rsidR="00047833" w:rsidRPr="00003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 (ЗАКОННЫМИ ПРЕДСТАВИТЕЛЯМИ)</w:t>
            </w:r>
          </w:p>
        </w:tc>
      </w:tr>
      <w:tr w:rsidR="00003927" w:rsidRPr="00003927" w14:paraId="613E4C58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1BDBD" w14:textId="0A9F5E42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77710" w14:textId="77777777" w:rsidR="00047833" w:rsidRDefault="00047833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Родительские собрания для родителей вновь поступающих детей в ДОУ</w:t>
            </w:r>
          </w:p>
          <w:p w14:paraId="1168C278" w14:textId="4F2A54E3" w:rsidR="008D5AAE" w:rsidRPr="00003927" w:rsidRDefault="008D5AAE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94204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69E25" w14:textId="51ED1A31" w:rsidR="00047833" w:rsidRPr="00003927" w:rsidRDefault="00047833" w:rsidP="00266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DD3AC" w14:textId="21DF066D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воспитатели групп </w:t>
            </w:r>
          </w:p>
        </w:tc>
      </w:tr>
      <w:tr w:rsidR="00003927" w:rsidRPr="00003927" w14:paraId="209273BA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3A429" w14:textId="129869E7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6E5D4" w14:textId="77777777" w:rsidR="00047833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Участие родителей в оснащении и ремонте групп</w:t>
            </w:r>
            <w:r w:rsidR="00EE26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 детских участков</w:t>
            </w:r>
          </w:p>
          <w:p w14:paraId="5CBD8AB7" w14:textId="076F5830" w:rsidR="008D5AAE" w:rsidRPr="00003927" w:rsidRDefault="008D5AAE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F75CE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лета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74C2F" w14:textId="4B8FDD48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  <w:r w:rsidR="008D5AA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</w:t>
            </w:r>
          </w:p>
        </w:tc>
      </w:tr>
      <w:tr w:rsidR="00003927" w:rsidRPr="00003927" w14:paraId="0235B9D9" w14:textId="77777777" w:rsidTr="00003927">
        <w:tc>
          <w:tcPr>
            <w:tcW w:w="99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E7971" w14:textId="47C4D850" w:rsidR="008D5AAE" w:rsidRPr="0027113F" w:rsidRDefault="00EE2618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266E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. АДМИНИСТРАТИВНО – ХОЗЯЙСТВЕННАЯ </w:t>
            </w:r>
            <w:r w:rsidR="008D5A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РАБОТА</w:t>
            </w:r>
          </w:p>
        </w:tc>
      </w:tr>
      <w:tr w:rsidR="00003927" w:rsidRPr="00003927" w14:paraId="4E671091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76C7B" w14:textId="505DDDD4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9A2CC" w14:textId="77777777" w:rsidR="00047833" w:rsidRPr="00003927" w:rsidRDefault="00047833" w:rsidP="000478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клумб и цветников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73D1B" w14:textId="7AC1DADD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течении лета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01C36" w14:textId="77777777" w:rsidR="00047833" w:rsidRPr="00003927" w:rsidRDefault="00047833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ДОУ</w:t>
            </w:r>
          </w:p>
        </w:tc>
      </w:tr>
      <w:tr w:rsidR="00003927" w:rsidRPr="00003927" w14:paraId="73AEBDF9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3796B" w14:textId="7A96D4BC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047833" w:rsidRPr="000039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898CC" w14:textId="77777777" w:rsidR="00047833" w:rsidRDefault="00EE2618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Регулярный полив дорожек, детских площадок</w:t>
            </w:r>
          </w:p>
          <w:p w14:paraId="3185E98B" w14:textId="6928F3A9" w:rsidR="008D5AAE" w:rsidRPr="00003927" w:rsidRDefault="008D5AAE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D5402" w14:textId="62A5E1DC" w:rsidR="00047833" w:rsidRPr="00003927" w:rsidRDefault="00EE2618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5F6A0" w14:textId="77777777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57DB6F2" w14:textId="77777777" w:rsidR="00100C07" w:rsidRDefault="00100C07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Е.А.Кем</w:t>
            </w:r>
            <w:proofErr w:type="spellEnd"/>
          </w:p>
          <w:p w14:paraId="4629E3C1" w14:textId="54E0F757" w:rsidR="00EE2618" w:rsidRDefault="00CA6FAA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завхоз</w:t>
            </w:r>
          </w:p>
          <w:p w14:paraId="4245327D" w14:textId="476343B9" w:rsidR="008D5AAE" w:rsidRPr="00003927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FAA" w:rsidRPr="00003927" w14:paraId="41662DFD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6121A" w14:textId="52E042CC" w:rsidR="00CA6FAA" w:rsidRDefault="00CA6FAA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14DB5" w14:textId="3D30C28C" w:rsidR="00CA6FAA" w:rsidRDefault="00CA6FAA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Обеспечение песком игровых площадок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EDF8F" w14:textId="3F692C74" w:rsidR="00CA6FAA" w:rsidRDefault="00CA6FAA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16D7C" w14:textId="2555A16F" w:rsidR="00CA6FAA" w:rsidRDefault="00100C07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Т.В.Шамарина</w:t>
            </w:r>
            <w:proofErr w:type="spellEnd"/>
            <w:r w:rsidR="00CA6FA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заведующий</w:t>
            </w:r>
          </w:p>
          <w:p w14:paraId="509363BD" w14:textId="50132AE5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CA6FAA" w:rsidRPr="00003927" w14:paraId="11A73660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4E09D" w14:textId="0DBB6135" w:rsidR="00CA6FAA" w:rsidRDefault="00CA6FAA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9E6B6" w14:textId="5A3EA907" w:rsidR="00CA6FAA" w:rsidRDefault="00CA6FAA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Поливать песок кипятком, покрывать защитной клеенкой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4C1BD" w14:textId="3C8E4863" w:rsidR="00CA6FAA" w:rsidRDefault="00266ECC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8B81" w14:textId="77777777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9819671" w14:textId="77777777" w:rsidR="00CA6FAA" w:rsidRDefault="00266ECC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групп</w:t>
            </w:r>
          </w:p>
          <w:p w14:paraId="06193F8A" w14:textId="78A47DF8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66ECC" w:rsidRPr="00003927" w14:paraId="2E6CDB6A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36238" w14:textId="06413919" w:rsidR="00266ECC" w:rsidRDefault="00266ECC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BBA36" w14:textId="1E78BEB5" w:rsidR="00266ECC" w:rsidRDefault="00266ECC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Покос травы на детских площадках и хоз. дворе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3887A" w14:textId="5EAB9CAC" w:rsidR="00266ECC" w:rsidRDefault="00266ECC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F3AE9" w14:textId="77777777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5E78883" w14:textId="79ED2F58" w:rsidR="008D5AAE" w:rsidRDefault="00266ECC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дворник</w:t>
            </w:r>
          </w:p>
        </w:tc>
      </w:tr>
      <w:tr w:rsidR="00266ECC" w:rsidRPr="00003927" w14:paraId="60193C97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EDA80" w14:textId="39D4F9FA" w:rsidR="00266ECC" w:rsidRDefault="00266ECC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14235" w14:textId="1E4BD3FF" w:rsidR="00266ECC" w:rsidRDefault="00266ECC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Просушка ковровых изделий, подушек, одеял, матрасов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5BFB3" w14:textId="7855942A" w:rsidR="00266ECC" w:rsidRDefault="00266ECC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7EDCF" w14:textId="77777777" w:rsidR="00266ECC" w:rsidRDefault="00266ECC" w:rsidP="008260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помощники воспитателей групп</w:t>
            </w:r>
          </w:p>
          <w:p w14:paraId="603804B3" w14:textId="56286D5A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266ECC" w:rsidRPr="00003927" w14:paraId="579EB90D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31DEA" w14:textId="53A05AC0" w:rsidR="00266ECC" w:rsidRDefault="00266ECC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F5713" w14:textId="178DE60C" w:rsidR="00266ECC" w:rsidRDefault="00266ECC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F4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оборудованием на игровых участках групп.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C4F29" w14:textId="5D23580A" w:rsidR="00266ECC" w:rsidRDefault="00266ECC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40F4" w14:textId="77777777" w:rsidR="008D5AAE" w:rsidRDefault="008D5AAE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653E85E2" w14:textId="77777777" w:rsidR="00100C07" w:rsidRDefault="00100C07" w:rsidP="00EE2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Е.А.Кем</w:t>
            </w:r>
            <w:proofErr w:type="spellEnd"/>
          </w:p>
          <w:p w14:paraId="1705E13E" w14:textId="65AB5BCA" w:rsidR="008D5AAE" w:rsidRDefault="00266ECC" w:rsidP="0027113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завхоз</w:t>
            </w:r>
          </w:p>
        </w:tc>
      </w:tr>
      <w:tr w:rsidR="00266ECC" w:rsidRPr="00003927" w14:paraId="06B9C7CE" w14:textId="77777777" w:rsidTr="00EE2618"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2E958" w14:textId="2AA31109" w:rsidR="00266ECC" w:rsidRDefault="00266ECC" w:rsidP="00CA6FA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6.8.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EB879" w14:textId="4F962020" w:rsidR="00266ECC" w:rsidRPr="00EF42D5" w:rsidRDefault="00266ECC" w:rsidP="0004783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стрижку кустов, спиливание сухостоя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7DC30" w14:textId="3C39F298" w:rsidR="00266ECC" w:rsidRDefault="00266ECC" w:rsidP="00047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F768E" w14:textId="77777777" w:rsidR="0095334C" w:rsidRDefault="0095334C" w:rsidP="009533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Е.А.Кем</w:t>
            </w:r>
            <w:proofErr w:type="spellEnd"/>
          </w:p>
          <w:p w14:paraId="0376FC4D" w14:textId="2AB413F5" w:rsidR="008D5AAE" w:rsidRDefault="0095334C" w:rsidP="009533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завхоз</w:t>
            </w:r>
          </w:p>
        </w:tc>
      </w:tr>
    </w:tbl>
    <w:p w14:paraId="013385DD" w14:textId="5BBD2D63" w:rsidR="004F7469" w:rsidRPr="004F7469" w:rsidRDefault="004F7469" w:rsidP="0027113F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46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ТЕМАТИЧЕСКИЕ НЕДЕЛИ ДЛЯ ВСЕХ ВОЗРАСТНЫХ ГРУПП</w:t>
      </w:r>
    </w:p>
    <w:p w14:paraId="3D50DB30" w14:textId="77777777" w:rsidR="004F7469" w:rsidRPr="004F7469" w:rsidRDefault="004F7469" w:rsidP="004F7469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73"/>
        <w:gridCol w:w="64"/>
        <w:gridCol w:w="4860"/>
        <w:gridCol w:w="2009"/>
      </w:tblGrid>
      <w:tr w:rsidR="004F7469" w:rsidRPr="004F7469" w14:paraId="0F98AD18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30A32516" w14:textId="62ADCD26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Здравствуй, солнце! Здравствуй, лето!»  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01-05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июня</w:t>
            </w:r>
          </w:p>
          <w:p w14:paraId="7DD28080" w14:textId="77777777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469">
              <w:rPr>
                <w:rFonts w:ascii="Times New Roman" w:eastAsia="Calibri" w:hAnsi="Times New Roman" w:cs="Times New Roman"/>
                <w:sz w:val="24"/>
                <w:szCs w:val="24"/>
              </w:rPr>
              <w:t>создать условия для развития творческих способностей воспитанников, атмосферы праздника, организовать содержательную, интересную досуговую деятельность детей</w:t>
            </w:r>
          </w:p>
        </w:tc>
      </w:tr>
      <w:tr w:rsidR="00A76434" w:rsidRPr="004F7469" w14:paraId="0DEF2D10" w14:textId="77777777" w:rsidTr="0006567D">
        <w:tc>
          <w:tcPr>
            <w:tcW w:w="2737" w:type="dxa"/>
            <w:gridSpan w:val="2"/>
            <w:shd w:val="clear" w:color="auto" w:fill="auto"/>
            <w:hideMark/>
          </w:tcPr>
          <w:p w14:paraId="6F3533E1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860" w:type="dxa"/>
            <w:shd w:val="clear" w:color="auto" w:fill="auto"/>
            <w:hideMark/>
          </w:tcPr>
          <w:p w14:paraId="6714277C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2009" w:type="dxa"/>
            <w:shd w:val="clear" w:color="auto" w:fill="auto"/>
            <w:hideMark/>
          </w:tcPr>
          <w:p w14:paraId="0B3BBDDB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76434" w:rsidRPr="004F7469" w14:paraId="06C49CDA" w14:textId="77777777" w:rsidTr="0006567D">
        <w:trPr>
          <w:trHeight w:val="2072"/>
        </w:trPr>
        <w:tc>
          <w:tcPr>
            <w:tcW w:w="2737" w:type="dxa"/>
            <w:gridSpan w:val="2"/>
            <w:shd w:val="clear" w:color="auto" w:fill="auto"/>
            <w:hideMark/>
          </w:tcPr>
          <w:p w14:paraId="2BA082A0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1. Помощь в изготовлении книг.</w:t>
            </w:r>
          </w:p>
          <w:p w14:paraId="47BFF65D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2.  Памятка для родителей «Прогулка на природу»</w:t>
            </w:r>
          </w:p>
        </w:tc>
        <w:tc>
          <w:tcPr>
            <w:tcW w:w="4860" w:type="dxa"/>
            <w:shd w:val="clear" w:color="auto" w:fill="auto"/>
            <w:hideMark/>
          </w:tcPr>
          <w:p w14:paraId="2A5B1724" w14:textId="4D9791A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Музыкальный праздник 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«Детство – это я и ты»: рисунки на асфальте «Счастливое детство»; пускание мыльных пузырей, народные игры; забавы с мячом</w:t>
            </w:r>
          </w:p>
          <w:p w14:paraId="03939341" w14:textId="1AE8269B" w:rsidR="004F7469" w:rsidRPr="004F7469" w:rsidRDefault="004F7469" w:rsidP="00100C0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F74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Чтение: Н. </w:t>
            </w:r>
            <w:proofErr w:type="spellStart"/>
            <w:r w:rsidRPr="004F74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Майданик</w:t>
            </w:r>
            <w:proofErr w:type="spellEnd"/>
            <w:r w:rsidRPr="004F74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«Всемирный день ребенка», «Нашим детям», «Права детей в стихах».</w:t>
            </w:r>
          </w:p>
          <w:p w14:paraId="3435151E" w14:textId="7EADBB20" w:rsidR="004F7469" w:rsidRPr="004F7469" w:rsidRDefault="004F7469" w:rsidP="00DE09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Хороводные игры. Слушание песен о дружбе. Беседа «О хороших и плохих поступ</w:t>
            </w:r>
            <w:r w:rsidR="00DE094A">
              <w:rPr>
                <w:rFonts w:ascii="Times New Roman" w:hAnsi="Times New Roman" w:cs="Times New Roman"/>
                <w:sz w:val="24"/>
                <w:szCs w:val="24"/>
              </w:rPr>
              <w:t>ках», «Как заботиться о друге?»</w:t>
            </w:r>
          </w:p>
        </w:tc>
        <w:tc>
          <w:tcPr>
            <w:tcW w:w="2009" w:type="dxa"/>
            <w:shd w:val="clear" w:color="auto" w:fill="auto"/>
            <w:hideMark/>
          </w:tcPr>
          <w:p w14:paraId="5BB7A4B6" w14:textId="05A6DB1E" w:rsidR="004F7469" w:rsidRPr="004F7469" w:rsidRDefault="008260CD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Л.Ю.Аничкина</w:t>
            </w:r>
            <w:proofErr w:type="spellEnd"/>
            <w:r w:rsid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Вернигорова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14:paraId="2F36C50B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1F230" w14:textId="1D8ADD7D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7288F" w14:textId="735FD601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0E250850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C959E" w14:textId="7D2C5A78" w:rsidR="004F7469" w:rsidRPr="004F7469" w:rsidRDefault="004F7469" w:rsidP="004F7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7469" w:rsidRPr="004F7469" w14:paraId="2C6B8DF9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3FC2117D" w14:textId="3BB15CE6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«Россия – Родина моя!»   08-12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июня</w:t>
            </w:r>
          </w:p>
          <w:p w14:paraId="1325CE64" w14:textId="4DE66561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6567D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="0006567D">
              <w:rPr>
                <w:rFonts w:ascii="Times New Roman" w:hAnsi="Times New Roman" w:cs="Times New Roman"/>
                <w:sz w:val="24"/>
                <w:szCs w:val="24"/>
              </w:rPr>
              <w:t>питание любви к Родине, родному краю.</w:t>
            </w:r>
          </w:p>
        </w:tc>
      </w:tr>
      <w:tr w:rsidR="00A76434" w:rsidRPr="004F7469" w14:paraId="2E86447D" w14:textId="77777777" w:rsidTr="0006567D">
        <w:trPr>
          <w:trHeight w:val="2717"/>
        </w:trPr>
        <w:tc>
          <w:tcPr>
            <w:tcW w:w="2673" w:type="dxa"/>
            <w:shd w:val="clear" w:color="auto" w:fill="auto"/>
            <w:hideMark/>
          </w:tcPr>
          <w:p w14:paraId="3532536A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Привлечь к созданию выставки книг о Родине.</w:t>
            </w:r>
          </w:p>
          <w:p w14:paraId="66B6C7B2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D17EEBB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A2E2119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6B89985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2E64A32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7B959ED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CBB9304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02C312D8" w14:textId="017B7009" w:rsidR="00DE094A" w:rsidRDefault="004F7469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Рассматривание 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люстраций, альбомов 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«Россия – род</w:t>
            </w:r>
            <w:r w:rsidR="00DE094A">
              <w:rPr>
                <w:rFonts w:ascii="Times New Roman" w:hAnsi="Times New Roman" w:cs="Times New Roman"/>
                <w:sz w:val="24"/>
                <w:szCs w:val="24"/>
              </w:rPr>
              <w:t>ина моя», «Наш флаг и наш герб», «Родные просторы»</w:t>
            </w:r>
          </w:p>
          <w:p w14:paraId="7B19B3C1" w14:textId="79A5C592" w:rsidR="00DE094A" w:rsidRDefault="004F7469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Беседы «Мой дом – моя страна»,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E094A">
              <w:rPr>
                <w:rFonts w:ascii="Times New Roman" w:hAnsi="Times New Roman" w:cs="Times New Roman"/>
                <w:sz w:val="24"/>
                <w:szCs w:val="24"/>
              </w:rPr>
              <w:t xml:space="preserve">Мой родной поселок», «Традиции и обычаи родного края» и др. </w:t>
            </w:r>
          </w:p>
          <w:p w14:paraId="5875C3FC" w14:textId="7F6991BC" w:rsidR="004F7469" w:rsidRPr="004F7469" w:rsidRDefault="004F7469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«Илья Муромец и Соловей – разбойник», «Моя страна» В. Лебедев-Кумач</w:t>
            </w:r>
          </w:p>
          <w:p w14:paraId="38EC7164" w14:textId="77777777" w:rsidR="004F7469" w:rsidRPr="004F7469" w:rsidRDefault="004F7469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чтение книг. Разучивание стихотворений о России.</w:t>
            </w:r>
          </w:p>
          <w:p w14:paraId="7D415D11" w14:textId="77777777" w:rsidR="004F7469" w:rsidRDefault="004F7469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улицам поселка</w:t>
            </w:r>
          </w:p>
          <w:p w14:paraId="3B65516C" w14:textId="210D9003" w:rsidR="0027113F" w:rsidRPr="004F7469" w:rsidRDefault="0027113F" w:rsidP="00DE09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Ознакомительная презентация ко Дню памяти преподобного Нила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Столобенского</w:t>
            </w:r>
            <w:proofErr w:type="spellEnd"/>
          </w:p>
        </w:tc>
        <w:tc>
          <w:tcPr>
            <w:tcW w:w="2009" w:type="dxa"/>
            <w:shd w:val="clear" w:color="auto" w:fill="auto"/>
            <w:hideMark/>
          </w:tcPr>
          <w:p w14:paraId="240BF467" w14:textId="1E45BA8C" w:rsidR="004F7469" w:rsidRPr="004F7469" w:rsidRDefault="00DE094A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79ABCFBB" w14:textId="74126246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D419A" w14:textId="00511A55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A96C5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D16D6" w14:textId="1C423A21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40050" w14:textId="0F66C9CF" w:rsidR="00DE094A" w:rsidRDefault="00DE094A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8BDF9" w14:textId="77777777" w:rsidR="00DE094A" w:rsidRDefault="00DE094A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DAA97" w14:textId="034B2FDA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4F7469" w:rsidRPr="004F7469" w14:paraId="53EE103D" w14:textId="77777777" w:rsidTr="00100C07">
        <w:trPr>
          <w:trHeight w:val="411"/>
        </w:trPr>
        <w:tc>
          <w:tcPr>
            <w:tcW w:w="9606" w:type="dxa"/>
            <w:gridSpan w:val="4"/>
            <w:shd w:val="clear" w:color="auto" w:fill="auto"/>
          </w:tcPr>
          <w:p w14:paraId="6FFE3CE2" w14:textId="51B778FD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DE09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 прави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 дорожные каждому положено» 15-19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июня</w:t>
            </w:r>
          </w:p>
          <w:p w14:paraId="0772A344" w14:textId="77777777" w:rsidR="004F7469" w:rsidRPr="004F7469" w:rsidRDefault="004F7469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правила дорожного движения и практические навыки поведения в условиях игрового пространства.</w:t>
            </w:r>
          </w:p>
        </w:tc>
      </w:tr>
      <w:tr w:rsidR="00A76434" w:rsidRPr="004F7469" w14:paraId="642B322D" w14:textId="77777777" w:rsidTr="0006567D">
        <w:tc>
          <w:tcPr>
            <w:tcW w:w="2673" w:type="dxa"/>
            <w:shd w:val="clear" w:color="auto" w:fill="auto"/>
          </w:tcPr>
          <w:p w14:paraId="6EF1D843" w14:textId="52658C3B" w:rsidR="004F7469" w:rsidRPr="004F7469" w:rsidRDefault="00DE094A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 «Ребенок и дорога</w:t>
            </w:r>
            <w:r w:rsidR="004F7469" w:rsidRPr="004F7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F0275F4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2. Беседа «Оказание первой медицинской помощи ребенку»</w:t>
            </w:r>
          </w:p>
          <w:p w14:paraId="2C73F5F9" w14:textId="77777777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924" w:type="dxa"/>
            <w:gridSpan w:val="2"/>
            <w:shd w:val="clear" w:color="auto" w:fill="auto"/>
          </w:tcPr>
          <w:p w14:paraId="77B00D3F" w14:textId="2598DB51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 «Правила дорожные – правила надёжные».</w:t>
            </w:r>
          </w:p>
          <w:p w14:paraId="649F0485" w14:textId="77777777" w:rsidR="00DE094A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беседы о п</w:t>
            </w:r>
            <w:r w:rsidR="00DE094A">
              <w:rPr>
                <w:rFonts w:ascii="Times New Roman" w:hAnsi="Times New Roman" w:cs="Times New Roman"/>
                <w:sz w:val="24"/>
                <w:szCs w:val="24"/>
              </w:rPr>
              <w:t>равилах дорожного движения.</w:t>
            </w:r>
          </w:p>
          <w:p w14:paraId="6C85C976" w14:textId="28A42AED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сюжетно-дидактические игры, подвижные игр-соревнования. С/р игры: «Гараж»; «В автобусе»; «Путешествие». 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Строительные игры: «Гараж»; «Новый район города»; «Пассажирские остановки», «Различные виды дорог». П/и: «Светофор»; «Цветные автомобили»</w:t>
            </w:r>
          </w:p>
          <w:p w14:paraId="638EB2A5" w14:textId="2567AE42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«Умелые ручки» (изготовление видов транспорта из бросового материала, изготовление дорожных знаков, умение их различать).</w:t>
            </w:r>
          </w:p>
          <w:p w14:paraId="74684AAA" w14:textId="79162BEA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Обыгрывание дорожных ситуаций детьми</w:t>
            </w:r>
          </w:p>
          <w:p w14:paraId="60055D15" w14:textId="2E7586DE" w:rsidR="004F7469" w:rsidRP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Рисование: «Запрещающие знаки на дороге»; «Гараж для спецтранспорта»; «Наш город»; «Перекресток»</w:t>
            </w:r>
          </w:p>
          <w:p w14:paraId="48D0DC40" w14:textId="367A1681" w:rsidR="004F7469" w:rsidRPr="004F7469" w:rsidRDefault="00DE094A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F7469" w:rsidRPr="004F7469">
              <w:rPr>
                <w:rFonts w:ascii="Times New Roman" w:hAnsi="Times New Roman" w:cs="Times New Roman"/>
                <w:b/>
                <w:sz w:val="24"/>
                <w:szCs w:val="24"/>
              </w:rPr>
              <w:t>азвлечение «Весёлый светофор»</w:t>
            </w:r>
          </w:p>
        </w:tc>
        <w:tc>
          <w:tcPr>
            <w:tcW w:w="2009" w:type="dxa"/>
            <w:shd w:val="clear" w:color="auto" w:fill="auto"/>
          </w:tcPr>
          <w:p w14:paraId="47E7BE3A" w14:textId="1B082A34" w:rsidR="004F7469" w:rsidRDefault="004F7469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7C4DD" w14:textId="13582010" w:rsidR="00DE094A" w:rsidRDefault="00DE094A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2CE1F" w14:textId="503A399A" w:rsidR="00DE094A" w:rsidRDefault="00DE094A" w:rsidP="00100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0A794" w14:textId="17969112" w:rsidR="00DE094A" w:rsidRPr="004F7469" w:rsidRDefault="00DE094A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20799B7A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E5A14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2AB65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644E5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DBAC5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2C62D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95F13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1349E" w14:textId="77777777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10545" w14:textId="3C2984A3" w:rsidR="004F7469" w:rsidRPr="004F7469" w:rsidRDefault="004F7469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608F2" w14:textId="77777777" w:rsidR="00EE5DCF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4025B" w14:textId="2BCF93CD" w:rsidR="004F7469" w:rsidRPr="004F7469" w:rsidRDefault="008260CD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Л.Ю.Аничкина</w:t>
            </w:r>
            <w:proofErr w:type="spellEnd"/>
          </w:p>
        </w:tc>
      </w:tr>
      <w:tr w:rsidR="00EE5DCF" w:rsidRPr="004F7469" w14:paraId="45B34151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6155EC9B" w14:textId="3D8C8848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«Неделя игры и игрушки»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22- 26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июня</w:t>
            </w:r>
          </w:p>
          <w:p w14:paraId="33906659" w14:textId="3862D64B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здоровья детей, развитие познавательной, социальной и художественно-эстетической деятельности дошкольников.</w:t>
            </w:r>
          </w:p>
        </w:tc>
      </w:tr>
      <w:tr w:rsidR="00A76434" w:rsidRPr="004F7469" w14:paraId="4746C8DE" w14:textId="77777777" w:rsidTr="0006567D">
        <w:trPr>
          <w:trHeight w:val="1773"/>
        </w:trPr>
        <w:tc>
          <w:tcPr>
            <w:tcW w:w="2673" w:type="dxa"/>
            <w:shd w:val="clear" w:color="auto" w:fill="auto"/>
            <w:hideMark/>
          </w:tcPr>
          <w:p w14:paraId="6BFDF3BE" w14:textId="6A69694A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онсультация «Игра – ведущий вид деятельности ребенка в дошкольном возрасте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87CACF9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2048421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24DBE40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408FAFB" w14:textId="2B889C68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544BDA60" w14:textId="77777777" w:rsidR="00EE5DCF" w:rsidRDefault="00EE5DCF" w:rsidP="00EE5DCF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альбома «Наши любимые игрушки»</w:t>
            </w:r>
          </w:p>
          <w:p w14:paraId="4A9D1281" w14:textId="0C583F73" w:rsidR="00EE5DCF" w:rsidRDefault="00EE5DCF" w:rsidP="00EE5DCF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Чтение сказок,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ассказов, стихотворений по теме.</w:t>
            </w:r>
          </w:p>
          <w:p w14:paraId="3086DC72" w14:textId="660ABA47" w:rsidR="00EE5DCF" w:rsidRDefault="00EE5DCF" w:rsidP="00EE5DCF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с воздушными шарами и мыльными пузырями. </w:t>
            </w:r>
          </w:p>
          <w:p w14:paraId="08581814" w14:textId="06DBCC6A" w:rsidR="00EE5DCF" w:rsidRDefault="00EE5DCF" w:rsidP="00EE5DCF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Организация подвижных, дидактических, сюжетных игр</w:t>
            </w:r>
          </w:p>
          <w:p w14:paraId="205A7CF0" w14:textId="4A77BF5B" w:rsidR="0027113F" w:rsidRPr="004F7469" w:rsidRDefault="0027113F" w:rsidP="00EE5DCF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Ознакомительная презентация День памяти святой благоверной великой княгини Анны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Кашинской</w:t>
            </w:r>
            <w:proofErr w:type="spellEnd"/>
          </w:p>
          <w:p w14:paraId="63B82924" w14:textId="4634C87B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shd w:val="clear" w:color="auto" w:fill="auto"/>
            <w:hideMark/>
          </w:tcPr>
          <w:p w14:paraId="531EC621" w14:textId="6B7D2D13" w:rsidR="00EE5DCF" w:rsidRPr="004F7469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5EA3CD75" w14:textId="77777777" w:rsidR="00EE5DCF" w:rsidRPr="004F7469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DE9CE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F57AF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391DE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D9DAD" w14:textId="68F91B1D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DCF" w:rsidRPr="004F7469" w14:paraId="4EC04796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0194D062" w14:textId="55EAF484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371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Неделя юных </w:t>
            </w:r>
            <w:proofErr w:type="gramStart"/>
            <w:r w:rsidR="002711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экологов</w:t>
            </w:r>
            <w:r w:rsidR="0027113F"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  </w:t>
            </w:r>
            <w:r w:rsidR="00371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End"/>
            <w:r w:rsidR="00371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 июня</w:t>
            </w:r>
            <w:r w:rsidR="00371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– 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3716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  <w:p w14:paraId="450AEA03" w14:textId="5504B418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="003716DB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бережное отношение к природе, любовь к растительному и животному миру.</w:t>
            </w:r>
          </w:p>
        </w:tc>
      </w:tr>
      <w:tr w:rsidR="00A76434" w:rsidRPr="004F7469" w14:paraId="6B751F83" w14:textId="77777777" w:rsidTr="0006567D">
        <w:trPr>
          <w:trHeight w:val="699"/>
        </w:trPr>
        <w:tc>
          <w:tcPr>
            <w:tcW w:w="2673" w:type="dxa"/>
            <w:shd w:val="clear" w:color="auto" w:fill="auto"/>
            <w:hideMark/>
          </w:tcPr>
          <w:p w14:paraId="41872A45" w14:textId="0B623E3D" w:rsidR="00EE5DCF" w:rsidRPr="004F7469" w:rsidRDefault="003716DB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«Берегите родную природу</w:t>
            </w:r>
            <w:r w:rsidR="00EE5DCF" w:rsidRPr="004F7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96D7EAA" w14:textId="508DCFE5" w:rsidR="00EE5DCF" w:rsidRPr="004F7469" w:rsidRDefault="00EE5DCF" w:rsidP="00371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716DB">
              <w:rPr>
                <w:rFonts w:ascii="Times New Roman" w:hAnsi="Times New Roman" w:cs="Times New Roman"/>
                <w:sz w:val="24"/>
                <w:szCs w:val="24"/>
              </w:rPr>
              <w:t>Консультация «Правила поведение в лесу»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35F94077" w14:textId="77777777" w:rsidR="003716DB" w:rsidRDefault="003716DB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«Мы-друзья природы», «Что у нас под ногами», «Живая земля»</w:t>
            </w:r>
          </w:p>
          <w:p w14:paraId="6635EEB7" w14:textId="265845C4" w:rsidR="00A76434" w:rsidRDefault="003716DB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764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«Что так называется», «</w:t>
            </w:r>
            <w:r w:rsidR="00A76434">
              <w:rPr>
                <w:rFonts w:ascii="Times New Roman" w:hAnsi="Times New Roman" w:cs="Times New Roman"/>
                <w:sz w:val="24"/>
                <w:szCs w:val="24"/>
              </w:rPr>
              <w:t>Какого цвета это растение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76434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A76434" w:rsidRPr="00A764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76434">
              <w:rPr>
                <w:rFonts w:ascii="Times New Roman" w:hAnsi="Times New Roman" w:cs="Times New Roman"/>
                <w:sz w:val="24"/>
                <w:szCs w:val="24"/>
              </w:rPr>
              <w:t>и «Сороконожка» и т.п.</w:t>
            </w:r>
          </w:p>
          <w:p w14:paraId="2379319E" w14:textId="207F597D" w:rsidR="00A76434" w:rsidRDefault="00A76434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альбома «Обитатели почвы»</w:t>
            </w:r>
          </w:p>
          <w:p w14:paraId="5098E514" w14:textId="1A88FC7E" w:rsidR="00A76434" w:rsidRDefault="00A76434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пруд</w:t>
            </w:r>
          </w:p>
          <w:p w14:paraId="0A0459A5" w14:textId="77E318C4" w:rsidR="00EE5DCF" w:rsidRPr="004F7469" w:rsidRDefault="00EE5DCF" w:rsidP="00EE5D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9" w:type="dxa"/>
            <w:shd w:val="clear" w:color="auto" w:fill="auto"/>
            <w:hideMark/>
          </w:tcPr>
          <w:p w14:paraId="02241FFE" w14:textId="24753EC7" w:rsidR="00EE5DCF" w:rsidRPr="004F7469" w:rsidRDefault="00A76434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3EEBFBE3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AF82C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C268D" w14:textId="2FDA0314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FD9D9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5DCF" w:rsidRPr="004F7469" w14:paraId="2F6C374A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0746E1F3" w14:textId="10203BA8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</w:t>
            </w:r>
            <w:r w:rsidR="00065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«Неделя здоровья» 0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A76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-1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июля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56D668" w14:textId="77777777" w:rsidR="00EE5DCF" w:rsidRPr="004F7469" w:rsidRDefault="00EE5DCF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 Укрепление физического и психического здоровья через приобщение ребенка  к здоровому образу жизни</w:t>
            </w:r>
          </w:p>
        </w:tc>
      </w:tr>
      <w:tr w:rsidR="00A76434" w:rsidRPr="004F7469" w14:paraId="10F387FB" w14:textId="77777777" w:rsidTr="0006567D">
        <w:tc>
          <w:tcPr>
            <w:tcW w:w="2673" w:type="dxa"/>
            <w:shd w:val="clear" w:color="auto" w:fill="auto"/>
            <w:hideMark/>
          </w:tcPr>
          <w:p w14:paraId="6591CDC0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1. Памятка «В каких продуктах живут витамины»</w:t>
            </w:r>
          </w:p>
          <w:p w14:paraId="258F1D9C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2. Оформление родительских уголков «Витамины я люблю – быть здоровым я хочу»</w:t>
            </w:r>
          </w:p>
          <w:p w14:paraId="7E6FC1DC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206D0D1C" w14:textId="023B52F1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«Береги своё здоровье». Чтение произведений «</w:t>
            </w:r>
            <w:proofErr w:type="spellStart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», «Айболит» </w:t>
            </w:r>
            <w:proofErr w:type="spellStart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К.И.Чуковского</w:t>
            </w:r>
            <w:proofErr w:type="spellEnd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9CAC23" w14:textId="3C7D466D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«Лечим кукол и зверей». Пополнение уголка «Больница».</w:t>
            </w:r>
          </w:p>
          <w:p w14:paraId="1F8480B3" w14:textId="0F9AAF2E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здоровью».</w:t>
            </w:r>
          </w:p>
          <w:p w14:paraId="6BA86957" w14:textId="67F64F4F" w:rsidR="00EE5DCF" w:rsidRPr="004F7469" w:rsidRDefault="00FD7B1D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B1D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</w:t>
            </w:r>
            <w:r w:rsidR="00A76434" w:rsidRPr="00FD7B1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76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здоровья</w:t>
            </w:r>
            <w:r w:rsidR="00EE5DCF" w:rsidRPr="004F746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09" w:type="dxa"/>
            <w:shd w:val="clear" w:color="auto" w:fill="auto"/>
            <w:hideMark/>
          </w:tcPr>
          <w:p w14:paraId="36DE0CA4" w14:textId="77777777" w:rsidR="00EE5DCF" w:rsidRPr="004F7469" w:rsidRDefault="00EE5DCF" w:rsidP="00EE5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F97C7EA" w14:textId="23C11E85" w:rsidR="00EE5DCF" w:rsidRPr="004F7469" w:rsidRDefault="00A76434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7CDD6220" w14:textId="40F6124A" w:rsidR="00EE5DCF" w:rsidRPr="004F7469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A6B39" w14:textId="3B286AFD" w:rsidR="00EE5DCF" w:rsidRPr="004F7469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7D13B" w14:textId="189D380A" w:rsidR="00EE5DCF" w:rsidRDefault="00EE5DCF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EEE4B" w14:textId="77777777" w:rsidR="00FD7B1D" w:rsidRPr="004F7469" w:rsidRDefault="00FD7B1D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F92E7" w14:textId="1CC57BBB" w:rsidR="00EE5DCF" w:rsidRPr="004F7469" w:rsidRDefault="00CF0D94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Л.Ю.Аничкина</w:t>
            </w:r>
            <w:proofErr w:type="spellEnd"/>
          </w:p>
        </w:tc>
      </w:tr>
      <w:tr w:rsidR="00A76434" w:rsidRPr="004F7469" w14:paraId="04F25539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4C41A036" w14:textId="35FB11EA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«Солнечное лето!»  13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-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июля</w:t>
            </w:r>
          </w:p>
          <w:p w14:paraId="4663FD1E" w14:textId="203463DD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: Создание положительного эмоционального настроя, развитие творческих способностей</w:t>
            </w:r>
          </w:p>
        </w:tc>
      </w:tr>
      <w:tr w:rsidR="00A76434" w:rsidRPr="004F7469" w14:paraId="4790FE0D" w14:textId="77777777" w:rsidTr="0006567D">
        <w:trPr>
          <w:trHeight w:val="3491"/>
        </w:trPr>
        <w:tc>
          <w:tcPr>
            <w:tcW w:w="2673" w:type="dxa"/>
            <w:shd w:val="clear" w:color="auto" w:fill="auto"/>
            <w:hideMark/>
          </w:tcPr>
          <w:p w14:paraId="2A9F170F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«Как организовать летний отдых ребёнка»</w:t>
            </w:r>
          </w:p>
          <w:p w14:paraId="4F193ED7" w14:textId="34445F62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6D69F040" w14:textId="77777777" w:rsidR="005B1FC4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Оформление кн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ижных уголков в группах по теме</w:t>
            </w:r>
          </w:p>
          <w:p w14:paraId="254BA745" w14:textId="77777777" w:rsidR="005B1FC4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Наблюдения, беседы, п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рогулки, трудовая деятельность.</w:t>
            </w:r>
          </w:p>
          <w:p w14:paraId="3BF64D3D" w14:textId="61A580D0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по теме</w:t>
            </w:r>
          </w:p>
          <w:p w14:paraId="59DBC58B" w14:textId="77777777" w:rsidR="005B1FC4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 с мячом</w:t>
            </w:r>
          </w:p>
          <w:p w14:paraId="12198246" w14:textId="681FAC5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Литературные встречи «Читаем стихи о лете»</w:t>
            </w:r>
          </w:p>
          <w:p w14:paraId="4BC50E1A" w14:textId="657471BC" w:rsidR="00A76434" w:rsidRPr="004F7469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  <w:r w:rsidR="00A76434"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: «Краски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лета», «Летний пейзаж»</w:t>
            </w:r>
          </w:p>
        </w:tc>
        <w:tc>
          <w:tcPr>
            <w:tcW w:w="2009" w:type="dxa"/>
            <w:shd w:val="clear" w:color="auto" w:fill="auto"/>
            <w:hideMark/>
          </w:tcPr>
          <w:p w14:paraId="2B65E11E" w14:textId="64EA8A0B" w:rsidR="00A76434" w:rsidRPr="004F7469" w:rsidRDefault="0006567D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  <w:p w14:paraId="7E7A0AA5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75879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9EF99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9B207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F6A51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E92F9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0E86A" w14:textId="3F3C1323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434" w:rsidRPr="004F7469" w14:paraId="4951FF5D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206F26DF" w14:textId="0F69A05C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«Цветочная </w:t>
            </w:r>
            <w:proofErr w:type="gramStart"/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поляна»   </w:t>
            </w:r>
            <w:proofErr w:type="gramEnd"/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 2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июля</w:t>
            </w:r>
          </w:p>
          <w:p w14:paraId="33B8884F" w14:textId="31255D2C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разнообразием цветущих растений, их связью со средой обитания, формирование осознанно – правильного отношения к представителям растительного мира.</w:t>
            </w:r>
          </w:p>
        </w:tc>
      </w:tr>
      <w:tr w:rsidR="00A76434" w:rsidRPr="004F7469" w14:paraId="6EE8A9C7" w14:textId="77777777" w:rsidTr="0006567D">
        <w:tc>
          <w:tcPr>
            <w:tcW w:w="2673" w:type="dxa"/>
            <w:shd w:val="clear" w:color="auto" w:fill="auto"/>
            <w:hideMark/>
          </w:tcPr>
          <w:p w14:paraId="69BE6342" w14:textId="47F2CED1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2B7F6" w14:textId="7CE0F063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Памятк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а «Ядовитые ягоды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588422A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75F3162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39F63433" w14:textId="25D6ECE9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</w:t>
            </w:r>
          </w:p>
          <w:p w14:paraId="353D59D3" w14:textId="3CD00AA0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рассказов, сказок, разучивание стихотворений, </w:t>
            </w:r>
            <w:proofErr w:type="spellStart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художественных произведений</w:t>
            </w:r>
          </w:p>
          <w:p w14:paraId="0DABD091" w14:textId="10EBBCCD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П/и «Садовник», «Найди свой цвет</w:t>
            </w:r>
          </w:p>
          <w:p w14:paraId="136D0725" w14:textId="11C18935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Д/и: «Собери букет», «Цветочный магазин»</w:t>
            </w:r>
          </w:p>
          <w:p w14:paraId="21258760" w14:textId="01D5507E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Изготовление цвет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ов из бумаги (способом оригами)</w:t>
            </w:r>
          </w:p>
          <w:p w14:paraId="3D867D0B" w14:textId="77777777" w:rsidR="005B1FC4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«Вальс цветов» из балета </w:t>
            </w:r>
            <w:proofErr w:type="spellStart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П.И.Чайковского</w:t>
            </w:r>
            <w:proofErr w:type="spellEnd"/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«Щ</w:t>
            </w:r>
            <w:r w:rsidR="005B1FC4">
              <w:rPr>
                <w:rFonts w:ascii="Times New Roman" w:hAnsi="Times New Roman" w:cs="Times New Roman"/>
                <w:sz w:val="24"/>
                <w:szCs w:val="24"/>
              </w:rPr>
              <w:t>елкунчик, «Вальс цветов» Шопена</w:t>
            </w:r>
          </w:p>
          <w:p w14:paraId="79593FE1" w14:textId="45C66FC1" w:rsidR="00A76434" w:rsidRPr="004F7469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за цветами на клумбе.</w:t>
            </w:r>
          </w:p>
          <w:p w14:paraId="6FF49CBC" w14:textId="63BBE69B" w:rsidR="00A76434" w:rsidRPr="004F7469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«Остров Дружбы</w:t>
            </w:r>
            <w:r w:rsidR="00A76434" w:rsidRPr="004F746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09" w:type="dxa"/>
            <w:shd w:val="clear" w:color="auto" w:fill="auto"/>
            <w:hideMark/>
          </w:tcPr>
          <w:p w14:paraId="162DDE32" w14:textId="394A3620" w:rsidR="00A76434" w:rsidRPr="004F7469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  <w:p w14:paraId="78B1EE6A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458EF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4AF8C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F8F2F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4EBB2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2DB9C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FE89B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0D20762" w14:textId="77777777" w:rsidR="00A76434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9874E" w14:textId="40AD4DCA" w:rsidR="005B1FC4" w:rsidRPr="004F7469" w:rsidRDefault="008260CD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Л.Ю.Аничкина</w:t>
            </w:r>
            <w:proofErr w:type="spellEnd"/>
            <w:r w:rsidR="005B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6434" w:rsidRPr="004F7469" w14:paraId="2CE428F8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6EC62D9A" w14:textId="0E39FB6E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«Неделя юных </w:t>
            </w:r>
            <w:proofErr w:type="gramStart"/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вателей»   </w:t>
            </w:r>
            <w:proofErr w:type="gramEnd"/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 27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июля –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5B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июля</w:t>
            </w:r>
          </w:p>
          <w:p w14:paraId="43D065F4" w14:textId="77777777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необходимых условий для развития интеллектуальных способностей у детей дошкольного возраста.</w:t>
            </w:r>
          </w:p>
        </w:tc>
      </w:tr>
      <w:tr w:rsidR="00A76434" w:rsidRPr="004F7469" w14:paraId="05CDF610" w14:textId="77777777" w:rsidTr="0006567D">
        <w:tc>
          <w:tcPr>
            <w:tcW w:w="2673" w:type="dxa"/>
            <w:shd w:val="clear" w:color="auto" w:fill="auto"/>
            <w:hideMark/>
          </w:tcPr>
          <w:p w14:paraId="48047814" w14:textId="0EC8025C" w:rsidR="00A76434" w:rsidRPr="004F7469" w:rsidRDefault="005B1FC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</w:t>
            </w:r>
            <w:r w:rsidR="00A76434" w:rsidRPr="004F7469">
              <w:rPr>
                <w:rFonts w:ascii="Times New Roman" w:hAnsi="Times New Roman" w:cs="Times New Roman"/>
                <w:sz w:val="24"/>
                <w:szCs w:val="24"/>
              </w:rPr>
              <w:t>Домашняя игротека для детей и их родителей»</w:t>
            </w:r>
          </w:p>
          <w:p w14:paraId="6E7F63C4" w14:textId="0C8B0B4C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28234181" w14:textId="58D5AADD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Организация выносной мини-лаборатории на участок для проведения различных опытов.</w:t>
            </w:r>
          </w:p>
          <w:p w14:paraId="6B94A988" w14:textId="62234DCE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 «Фокусы с магнитом», «Отгадай, чья тень», «Разложи камни по порядку», «В некотором царстве, в пенном государстве…», «Разноцветные дорожки» и т.д.</w:t>
            </w:r>
          </w:p>
          <w:p w14:paraId="4138C509" w14:textId="78B5CD05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Изготовление игрушек из бросового материала для игр с водой и песком</w:t>
            </w:r>
          </w:p>
          <w:p w14:paraId="11513C2C" w14:textId="1C69F549" w:rsidR="00A76434" w:rsidRPr="004F7469" w:rsidRDefault="000D5CE8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2009" w:type="dxa"/>
            <w:shd w:val="clear" w:color="auto" w:fill="auto"/>
            <w:hideMark/>
          </w:tcPr>
          <w:p w14:paraId="747E2DB6" w14:textId="73E45C51" w:rsidR="00A76434" w:rsidRPr="004F7469" w:rsidRDefault="000D5CE8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397644AA" w14:textId="3DFADE62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B6527" w14:textId="5C3232F6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46FBF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FBF6A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F14DC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95E2A56" w14:textId="77777777" w:rsidR="00A76434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FFD1D" w14:textId="1F7EAA76" w:rsidR="000D5CE8" w:rsidRPr="004F7469" w:rsidRDefault="000D5CE8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434" w:rsidRPr="004F7469" w14:paraId="1E42BF80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496583F3" w14:textId="640E7D13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«Неделя </w:t>
            </w:r>
            <w:proofErr w:type="gramStart"/>
            <w:r w:rsidR="000D5C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сказок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   </w:t>
            </w:r>
            <w:proofErr w:type="gramEnd"/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 03</w:t>
            </w:r>
            <w:r w:rsidR="000656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D11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августа</w:t>
            </w:r>
          </w:p>
          <w:p w14:paraId="5683EDB3" w14:textId="722B2484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="000D5CE8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устным народным творчеством и авторскими произведениями, воспитывать любовь к литературе.</w:t>
            </w:r>
          </w:p>
        </w:tc>
      </w:tr>
      <w:tr w:rsidR="00A76434" w:rsidRPr="004F7469" w14:paraId="3B756DBF" w14:textId="77777777" w:rsidTr="0006567D">
        <w:tc>
          <w:tcPr>
            <w:tcW w:w="2673" w:type="dxa"/>
            <w:shd w:val="clear" w:color="auto" w:fill="auto"/>
            <w:hideMark/>
          </w:tcPr>
          <w:p w14:paraId="3B43EE57" w14:textId="18365E71" w:rsidR="00A76434" w:rsidRDefault="000D5CE8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«Что читать ребенку»</w:t>
            </w:r>
          </w:p>
          <w:p w14:paraId="09F316BB" w14:textId="77777777" w:rsidR="000D5CE8" w:rsidRDefault="000D5CE8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95251" w14:textId="5104AE26" w:rsidR="000D5CE8" w:rsidRPr="004F7469" w:rsidRDefault="000D5CE8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книг «Русские народные сказки»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3D97A579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1. Конструирование из бумаги «Кораблик» (оригами)</w:t>
            </w:r>
          </w:p>
          <w:p w14:paraId="7DB3E7B3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2. Игры с водой «Плыви, плыви, кораблик»</w:t>
            </w:r>
          </w:p>
          <w:p w14:paraId="79CCBF93" w14:textId="41C6C146" w:rsidR="000D5CE8" w:rsidRDefault="000D5CE8" w:rsidP="000D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«По страницам любимых сказок»</w:t>
            </w:r>
          </w:p>
          <w:p w14:paraId="00F17612" w14:textId="05D07FE7" w:rsidR="000D5CE8" w:rsidRDefault="000D5CE8" w:rsidP="000D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D5CE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«Из какой это сказки?», </w:t>
            </w:r>
            <w:r w:rsidR="000656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6567D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="0006567D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  <w:p w14:paraId="2AC762B6" w14:textId="3094A9DF" w:rsidR="0006567D" w:rsidRDefault="0006567D" w:rsidP="000D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сказок русского народного творчество «Теремок», «Сивка-Бурка», «Снегурочка», и др.</w:t>
            </w:r>
          </w:p>
          <w:p w14:paraId="52459E50" w14:textId="11BE57A4" w:rsidR="00D11A39" w:rsidRDefault="00D11A39" w:rsidP="000D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  <w:p w14:paraId="218528ED" w14:textId="2B02572D" w:rsidR="00A76434" w:rsidRPr="004F7469" w:rsidRDefault="0006567D" w:rsidP="00A76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Драматизация сказки</w:t>
            </w:r>
          </w:p>
        </w:tc>
        <w:tc>
          <w:tcPr>
            <w:tcW w:w="2009" w:type="dxa"/>
            <w:shd w:val="clear" w:color="auto" w:fill="auto"/>
            <w:hideMark/>
          </w:tcPr>
          <w:p w14:paraId="0C7FC4F9" w14:textId="77777777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  <w:p w14:paraId="1CB432C4" w14:textId="77777777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480C466B" w14:textId="0174386E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66013" w14:textId="62A58676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06D48" w14:textId="0324470C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D155C" w14:textId="21C63EB3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938B8" w14:textId="4D601A5E" w:rsidR="00A76434" w:rsidRPr="004F7469" w:rsidRDefault="00A76434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EBC39" w14:textId="77777777" w:rsidR="00D11A39" w:rsidRDefault="00D11A39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48B00" w14:textId="0D0D993B" w:rsidR="00A76434" w:rsidRPr="004F7469" w:rsidRDefault="008260CD" w:rsidP="00CF0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С.А.Мальцева</w:t>
            </w:r>
            <w:proofErr w:type="spellEnd"/>
          </w:p>
        </w:tc>
      </w:tr>
      <w:tr w:rsidR="00A76434" w:rsidRPr="004F7469" w14:paraId="57591BF5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47063253" w14:textId="05FE6617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«Что такое хоро</w:t>
            </w:r>
            <w:r w:rsidR="00D11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шо, и что такое плохо</w:t>
            </w:r>
            <w:r w:rsidR="008D1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  <w:r w:rsidR="00D11A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        1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0 - 14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августа</w:t>
            </w:r>
          </w:p>
          <w:p w14:paraId="53C568FA" w14:textId="77777777" w:rsidR="00A76434" w:rsidRPr="004F7469" w:rsidRDefault="00A76434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коммуникативные навыки детей, учить играть дружно, делиться игрушками, вежливо обращаться друг к другу, развивать навыки вежливого общения.</w:t>
            </w:r>
          </w:p>
        </w:tc>
      </w:tr>
      <w:tr w:rsidR="00A76434" w:rsidRPr="004F7469" w14:paraId="76279918" w14:textId="77777777" w:rsidTr="0006567D">
        <w:tc>
          <w:tcPr>
            <w:tcW w:w="2673" w:type="dxa"/>
            <w:shd w:val="clear" w:color="auto" w:fill="auto"/>
            <w:hideMark/>
          </w:tcPr>
          <w:p w14:paraId="10925761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Консультации по интересующим родителей темам </w:t>
            </w:r>
          </w:p>
          <w:p w14:paraId="592EE1C1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69787D2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E4273E8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4665656B" w14:textId="35A53175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Беседы, обыгрывание ситуаций, совместные игры</w:t>
            </w:r>
          </w:p>
          <w:p w14:paraId="3AF0A76B" w14:textId="2CABD2C2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игр на участке.</w:t>
            </w:r>
          </w:p>
          <w:p w14:paraId="3D537CC7" w14:textId="351EE3B5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 w:rsidR="008D1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1140">
              <w:rPr>
                <w:rFonts w:ascii="Times New Roman" w:hAnsi="Times New Roman" w:cs="Times New Roman"/>
                <w:sz w:val="24"/>
                <w:szCs w:val="24"/>
              </w:rPr>
              <w:t>С.Я.Маршак</w:t>
            </w:r>
            <w:proofErr w:type="spellEnd"/>
            <w:r w:rsidR="008D1140"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хорошо и что такое плохо?» и др.</w:t>
            </w:r>
          </w:p>
          <w:p w14:paraId="46E6AE04" w14:textId="2AD84FD2" w:rsidR="00A76434" w:rsidRPr="004F7469" w:rsidRDefault="008D1140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76434" w:rsidRPr="004F7469">
              <w:rPr>
                <w:rFonts w:ascii="Times New Roman" w:hAnsi="Times New Roman" w:cs="Times New Roman"/>
                <w:sz w:val="24"/>
                <w:szCs w:val="24"/>
              </w:rPr>
              <w:t>ловарик вежливых слов</w:t>
            </w:r>
          </w:p>
          <w:p w14:paraId="3B286255" w14:textId="3F40B04C" w:rsidR="00A76434" w:rsidRPr="004F7469" w:rsidRDefault="008D1140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Изготовление поделки </w:t>
            </w:r>
            <w:r w:rsidR="00D11A39">
              <w:rPr>
                <w:rFonts w:ascii="Times New Roman" w:hAnsi="Times New Roman" w:cs="Times New Roman"/>
                <w:sz w:val="24"/>
                <w:szCs w:val="24"/>
              </w:rPr>
              <w:t>«Подарок другу»</w:t>
            </w:r>
          </w:p>
        </w:tc>
        <w:tc>
          <w:tcPr>
            <w:tcW w:w="2009" w:type="dxa"/>
            <w:shd w:val="clear" w:color="auto" w:fill="auto"/>
            <w:hideMark/>
          </w:tcPr>
          <w:p w14:paraId="175118E5" w14:textId="2852BB28" w:rsidR="00A76434" w:rsidRPr="004F7469" w:rsidRDefault="00D11A39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  <w:p w14:paraId="1D34BDA5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C1C1E" w14:textId="77777777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61319" w14:textId="5CD51406" w:rsidR="00A76434" w:rsidRPr="004F7469" w:rsidRDefault="00A76434" w:rsidP="00A76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140" w:rsidRPr="004F7469" w14:paraId="42D9A91A" w14:textId="77777777" w:rsidTr="00100C07">
        <w:tc>
          <w:tcPr>
            <w:tcW w:w="9606" w:type="dxa"/>
            <w:gridSpan w:val="4"/>
            <w:shd w:val="clear" w:color="auto" w:fill="auto"/>
          </w:tcPr>
          <w:p w14:paraId="0042998D" w14:textId="04FBBCCB" w:rsidR="008D1140" w:rsidRPr="008D1140" w:rsidRDefault="008D1140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1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«Моя семья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моя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страна» 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17 - 21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августа</w:t>
            </w:r>
          </w:p>
          <w:p w14:paraId="0DCB1462" w14:textId="4276FD65" w:rsidR="008D1140" w:rsidRPr="008D1140" w:rsidRDefault="008D1140" w:rsidP="0027113F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>: Воспитание любви и уважения к близким</w:t>
            </w:r>
            <w:r w:rsidRPr="008D1140">
              <w:rPr>
                <w:rFonts w:ascii="Times New Roman" w:hAnsi="Times New Roman" w:cs="Times New Roman"/>
                <w:bCs/>
                <w:sz w:val="24"/>
                <w:szCs w:val="24"/>
              </w:rPr>
              <w:t>, к своей стране</w:t>
            </w:r>
          </w:p>
        </w:tc>
      </w:tr>
      <w:tr w:rsidR="008D1140" w:rsidRPr="004F7469" w14:paraId="5C3BACF3" w14:textId="77777777" w:rsidTr="0006567D">
        <w:tc>
          <w:tcPr>
            <w:tcW w:w="2673" w:type="dxa"/>
            <w:shd w:val="clear" w:color="auto" w:fill="auto"/>
          </w:tcPr>
          <w:p w14:paraId="01D28D96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>1. Привлечь к оформлению фотовыставки</w:t>
            </w:r>
          </w:p>
          <w:p w14:paraId="306BAAA0" w14:textId="058E5711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 xml:space="preserve"> «Мама, папа, я —- творческая семья»</w:t>
            </w:r>
          </w:p>
        </w:tc>
        <w:tc>
          <w:tcPr>
            <w:tcW w:w="4924" w:type="dxa"/>
            <w:gridSpan w:val="2"/>
            <w:shd w:val="clear" w:color="auto" w:fill="auto"/>
          </w:tcPr>
          <w:p w14:paraId="40AEED38" w14:textId="148EACF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>Беседы с детьми: «Моя семья», «Что такое родословное древо», «Что радует и что огорчает близких людей»</w:t>
            </w:r>
          </w:p>
          <w:p w14:paraId="5F777916" w14:textId="54D58C91" w:rsid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С/р и: «Семья»</w:t>
            </w:r>
          </w:p>
          <w:p w14:paraId="59E846B1" w14:textId="062BF58B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«Детский сад — большая дружная семья»</w:t>
            </w:r>
          </w:p>
          <w:p w14:paraId="3EECE705" w14:textId="501D44F8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>Выполнение работ детьми с использованием разнообразных художественных материалов: краски- гуашь, акварель, палитры, восковые мелки, карандаши графитные и цветные, бумага разного формата и цвета</w:t>
            </w:r>
          </w:p>
          <w:p w14:paraId="46A35A47" w14:textId="505B5C34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140">
              <w:rPr>
                <w:rFonts w:ascii="Times New Roman" w:hAnsi="Times New Roman" w:cs="Times New Roman"/>
                <w:b/>
                <w:sz w:val="24"/>
                <w:szCs w:val="24"/>
              </w:rPr>
              <w:t>Досуг</w:t>
            </w:r>
            <w:r w:rsidRPr="008D1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семья - моя страна»</w:t>
            </w:r>
          </w:p>
        </w:tc>
        <w:tc>
          <w:tcPr>
            <w:tcW w:w="2009" w:type="dxa"/>
            <w:shd w:val="clear" w:color="auto" w:fill="auto"/>
          </w:tcPr>
          <w:p w14:paraId="2EEE620F" w14:textId="61944EA7" w:rsidR="008D1140" w:rsidRPr="008D1140" w:rsidRDefault="008D1140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0A3492D9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2478E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FD951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0E43F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12D69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7FDE5" w14:textId="77777777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EE317" w14:textId="72254413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A22F3" w14:textId="4A178CEE" w:rsidR="008D1140" w:rsidRPr="008D1140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140" w:rsidRPr="004F7469" w14:paraId="7E9ECA68" w14:textId="77777777" w:rsidTr="00100C07">
        <w:tc>
          <w:tcPr>
            <w:tcW w:w="9606" w:type="dxa"/>
            <w:gridSpan w:val="4"/>
            <w:shd w:val="clear" w:color="auto" w:fill="auto"/>
            <w:hideMark/>
          </w:tcPr>
          <w:p w14:paraId="7866DCF6" w14:textId="69B7C543" w:rsidR="008D1140" w:rsidRPr="004F7469" w:rsidRDefault="008D1140" w:rsidP="002711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свидания, лето!»           2</w:t>
            </w:r>
            <w:r w:rsidR="008260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-31 августа</w:t>
            </w:r>
          </w:p>
          <w:p w14:paraId="1D37BEC8" w14:textId="77777777" w:rsidR="008D1140" w:rsidRPr="004F7469" w:rsidRDefault="008D1140" w:rsidP="002711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реализации художественных способностей каждого ребенка. </w:t>
            </w:r>
          </w:p>
        </w:tc>
      </w:tr>
      <w:tr w:rsidR="008D1140" w:rsidRPr="004F7469" w14:paraId="09E5CE13" w14:textId="77777777" w:rsidTr="0006567D">
        <w:tc>
          <w:tcPr>
            <w:tcW w:w="2673" w:type="dxa"/>
            <w:shd w:val="clear" w:color="auto" w:fill="auto"/>
            <w:hideMark/>
          </w:tcPr>
          <w:p w14:paraId="2CC7EA20" w14:textId="77777777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Помощь в оформлении выставки и стенда;</w:t>
            </w:r>
          </w:p>
          <w:p w14:paraId="0C6D884C" w14:textId="77777777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«Как я провел лето»</w:t>
            </w:r>
          </w:p>
          <w:p w14:paraId="611287B3" w14:textId="77777777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EECD1CB" w14:textId="77777777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13CEE58" w14:textId="059A2B01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0A92B" w14:textId="77777777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24" w:type="dxa"/>
            <w:gridSpan w:val="2"/>
            <w:shd w:val="clear" w:color="auto" w:fill="auto"/>
            <w:hideMark/>
          </w:tcPr>
          <w:p w14:paraId="74ECECEA" w14:textId="2A33DBEF" w:rsidR="008D1140" w:rsidRPr="004F7469" w:rsidRDefault="00CA19AF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детьми «Чем вам запомнилось лето», «Летние забавы» и др.</w:t>
            </w:r>
          </w:p>
          <w:p w14:paraId="6A35A3A8" w14:textId="545683B0" w:rsidR="008D1140" w:rsidRPr="004F7469" w:rsidRDefault="008D1140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игровые обучающ</w:t>
            </w:r>
            <w:r w:rsidR="00CA19AF">
              <w:rPr>
                <w:rFonts w:ascii="Times New Roman" w:hAnsi="Times New Roman" w:cs="Times New Roman"/>
                <w:sz w:val="24"/>
                <w:szCs w:val="24"/>
              </w:rPr>
              <w:t>ие и творческие ситуации.</w:t>
            </w:r>
          </w:p>
          <w:p w14:paraId="1D054C28" w14:textId="77777777" w:rsidR="00CA19AF" w:rsidRDefault="00CA19AF" w:rsidP="008D1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 «Как мы провели лето»</w:t>
            </w:r>
          </w:p>
          <w:p w14:paraId="60E9784B" w14:textId="62C790A7" w:rsidR="008D1140" w:rsidRPr="004F7469" w:rsidRDefault="008D1140" w:rsidP="008D11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469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«Как мы провели лето»</w:t>
            </w:r>
          </w:p>
        </w:tc>
        <w:tc>
          <w:tcPr>
            <w:tcW w:w="2009" w:type="dxa"/>
            <w:shd w:val="clear" w:color="auto" w:fill="auto"/>
            <w:hideMark/>
          </w:tcPr>
          <w:p w14:paraId="5ACF1654" w14:textId="1B3E3071" w:rsidR="008D1140" w:rsidRPr="004F7469" w:rsidRDefault="008D1140" w:rsidP="0027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61A4C9FD" w14:textId="6E97C5C6" w:rsidR="008D1140" w:rsidRPr="004F7469" w:rsidRDefault="008260CD" w:rsidP="00826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И.А.Мешанина</w:t>
            </w:r>
            <w:proofErr w:type="spellEnd"/>
            <w:r w:rsidR="00CA19AF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</w:tbl>
    <w:p w14:paraId="7A30D5ED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DFCB4F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8739F8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C78F46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04267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903852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CD5F87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A38290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D4B0D9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9122D6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F259CF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6C53F5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DBE4A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D9E005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73F010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CD8442" w14:textId="77777777" w:rsidR="0027113F" w:rsidRDefault="0027113F" w:rsidP="002711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E4FD27" w14:textId="77777777" w:rsidR="00F05EB5" w:rsidRDefault="00F05EB5" w:rsidP="00071A3C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sectPr w:rsidR="00F05EB5" w:rsidSect="00100C07">
      <w:pgSz w:w="11906" w:h="16838"/>
      <w:pgMar w:top="1134" w:right="1418" w:bottom="1134" w:left="1418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C1D13"/>
    <w:multiLevelType w:val="hybridMultilevel"/>
    <w:tmpl w:val="0FA47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4F7"/>
    <w:rsid w:val="00003927"/>
    <w:rsid w:val="00047833"/>
    <w:rsid w:val="0006567D"/>
    <w:rsid w:val="00071A3C"/>
    <w:rsid w:val="000D5CE8"/>
    <w:rsid w:val="00100C07"/>
    <w:rsid w:val="001B57A9"/>
    <w:rsid w:val="00204E52"/>
    <w:rsid w:val="00266ECC"/>
    <w:rsid w:val="0027113F"/>
    <w:rsid w:val="003716DB"/>
    <w:rsid w:val="004F7469"/>
    <w:rsid w:val="005B1FC4"/>
    <w:rsid w:val="006434F7"/>
    <w:rsid w:val="00694B59"/>
    <w:rsid w:val="007418E1"/>
    <w:rsid w:val="008260CD"/>
    <w:rsid w:val="008D1140"/>
    <w:rsid w:val="008D5AAE"/>
    <w:rsid w:val="0095334C"/>
    <w:rsid w:val="009E5B3A"/>
    <w:rsid w:val="00A76434"/>
    <w:rsid w:val="00BC566D"/>
    <w:rsid w:val="00CA19AF"/>
    <w:rsid w:val="00CA6FAA"/>
    <w:rsid w:val="00CF0D94"/>
    <w:rsid w:val="00D11A39"/>
    <w:rsid w:val="00DE094A"/>
    <w:rsid w:val="00E63A96"/>
    <w:rsid w:val="00EE2618"/>
    <w:rsid w:val="00EE5DCF"/>
    <w:rsid w:val="00F05EB5"/>
    <w:rsid w:val="00F85576"/>
    <w:rsid w:val="00FC2057"/>
    <w:rsid w:val="00FD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E674"/>
  <w15:chartTrackingRefBased/>
  <w15:docId w15:val="{7F6FD6B6-B694-42A4-AA2E-8DF30751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927"/>
    <w:pPr>
      <w:ind w:left="720"/>
      <w:contextualSpacing/>
    </w:pPr>
  </w:style>
  <w:style w:type="table" w:styleId="a4">
    <w:name w:val="Table Grid"/>
    <w:basedOn w:val="a1"/>
    <w:uiPriority w:val="59"/>
    <w:rsid w:val="00F05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53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3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2125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2020-05-15T12:43:00Z</cp:lastPrinted>
  <dcterms:created xsi:type="dcterms:W3CDTF">2018-05-21T10:40:00Z</dcterms:created>
  <dcterms:modified xsi:type="dcterms:W3CDTF">2020-05-26T06:07:00Z</dcterms:modified>
</cp:coreProperties>
</file>